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96" w:rsidRDefault="00C44E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1344188</wp:posOffset>
            </wp:positionH>
            <wp:positionV relativeFrom="margin">
              <wp:posOffset>-1762148</wp:posOffset>
            </wp:positionV>
            <wp:extent cx="7555146" cy="10688128"/>
            <wp:effectExtent l="1581150" t="0" r="1569804" b="0"/>
            <wp:wrapSquare wrapText="bothSides"/>
            <wp:docPr id="1" name="Рисунок 1" descr="D:\Киокушинкай\Соревнования\Ката\Ката Сибири 04.03.2018\Протоколы\doc20180307100544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окушинкай\Соревнования\Ката\Ката Сибири 04.03.2018\Протоколы\doc20180307100544_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146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E3A" w:rsidRDefault="00C44E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1339215</wp:posOffset>
            </wp:positionH>
            <wp:positionV relativeFrom="margin">
              <wp:posOffset>-1736090</wp:posOffset>
            </wp:positionV>
            <wp:extent cx="7555230" cy="10687685"/>
            <wp:effectExtent l="1581150" t="0" r="1569720" b="0"/>
            <wp:wrapSquare wrapText="bothSides"/>
            <wp:docPr id="2" name="Рисунок 2" descr="D:\Киокушинкай\Соревнования\Ката\Ката Сибири 04.03.2018\Протоколы\doc20180307100544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окушинкай\Соревнования\Ката\Ката Сибири 04.03.2018\Протоколы\doc20180307100544_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23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4E3A" w:rsidSect="00C44E3A">
      <w:pgSz w:w="16838" w:h="11906" w:orient="landscape"/>
      <w:pgMar w:top="289" w:right="340" w:bottom="289" w:left="34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4E3A"/>
    <w:rsid w:val="0007098E"/>
    <w:rsid w:val="009E3696"/>
    <w:rsid w:val="00C44E3A"/>
    <w:rsid w:val="00C65663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2018-04-03T11:14:00Z</dcterms:created>
  <dcterms:modified xsi:type="dcterms:W3CDTF">2018-04-03T11:17:00Z</dcterms:modified>
</cp:coreProperties>
</file>